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tblpY="-420"/>
        <w:bidiVisual/>
        <w:tblW w:w="10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4887"/>
        <w:gridCol w:w="2202"/>
      </w:tblGrid>
      <w:tr w:rsidR="003150FB" w:rsidTr="003A1F3F">
        <w:tc>
          <w:tcPr>
            <w:tcW w:w="3432" w:type="dxa"/>
          </w:tcPr>
          <w:p w:rsidR="003150FB" w:rsidRDefault="003150FB" w:rsidP="003150FB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3150FB" w:rsidRDefault="00147243" w:rsidP="003150FB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B54738C" wp14:editId="01E1A49E">
                      <wp:simplePos x="0" y="0"/>
                      <wp:positionH relativeFrom="column">
                        <wp:posOffset>714375</wp:posOffset>
                      </wp:positionH>
                      <wp:positionV relativeFrom="paragraph">
                        <wp:posOffset>79375</wp:posOffset>
                      </wp:positionV>
                      <wp:extent cx="1133475" cy="438150"/>
                      <wp:effectExtent l="57150" t="38100" r="85725" b="952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33475" cy="43815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2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47243" w:rsidRPr="00147243" w:rsidRDefault="00147243" w:rsidP="00147243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147243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فرم 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B54738C" id="Rectangle 2" o:spid="_x0000_s1026" style="position:absolute;left:0;text-align:left;margin-left:56.25pt;margin-top:6.25pt;width:89.25pt;height:34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" fillcolor="gray [1616]" strokecolor="black [3040]">
                      <v:fill color2="#d9d9d9 [496]" rotate="t" angle="180" colors="0 #bcbcbc;22938f #d0d0d0;1 #ededed" focus="100%" type="gradient"/>
                      <v:shadow on="t" color="black" opacity="24903f" origin=",.5" offset="0,.55556mm"/>
                      <v:textbox>
                        <w:txbxContent>
                          <w:p w:rsidR="00147243" w:rsidRPr="00147243" w:rsidRDefault="00147243" w:rsidP="00147243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147243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فرم ب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3150FB" w:rsidRDefault="003150FB" w:rsidP="003150FB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:rsidR="003150FB" w:rsidRDefault="003150FB" w:rsidP="003150FB">
            <w:pPr>
              <w:bidi/>
              <w:jc w:val="center"/>
              <w:rPr>
                <w:rFonts w:asciiTheme="minorBidi" w:hAnsiTheme="minorBidi" w:cs="B Nazanin"/>
                <w:sz w:val="24"/>
                <w:szCs w:val="24"/>
                <w:rtl/>
                <w:lang w:bidi="fa-IR"/>
              </w:rPr>
            </w:pPr>
          </w:p>
          <w:p w:rsidR="003150FB" w:rsidRPr="003150FB" w:rsidRDefault="003150FB" w:rsidP="003150FB">
            <w:pPr>
              <w:bidi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150F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وزارت علوم، تحقیقات و فناوری                    </w:t>
            </w:r>
          </w:p>
        </w:tc>
        <w:tc>
          <w:tcPr>
            <w:tcW w:w="4887" w:type="dxa"/>
          </w:tcPr>
          <w:p w:rsidR="003150FB" w:rsidRDefault="003150FB" w:rsidP="003150FB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3150FB" w:rsidRDefault="003150FB" w:rsidP="003150FB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بسمه تعالی</w:t>
            </w:r>
          </w:p>
          <w:p w:rsidR="003150FB" w:rsidRPr="003150FB" w:rsidRDefault="003150FB" w:rsidP="003150FB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150FB"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  <w:t xml:space="preserve">تعهد نامه عمومی دانشجویان                              </w:t>
            </w:r>
          </w:p>
        </w:tc>
        <w:tc>
          <w:tcPr>
            <w:tcW w:w="2202" w:type="dxa"/>
          </w:tcPr>
          <w:p w:rsidR="003150FB" w:rsidRDefault="003150FB" w:rsidP="003150FB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inorBidi" w:hAnsiTheme="minorBidi" w:cs="B Nazanin"/>
                <w:b/>
                <w:bCs/>
                <w:noProof/>
                <w:sz w:val="24"/>
                <w:szCs w:val="24"/>
                <w:rtl/>
              </w:rPr>
              <w:drawing>
                <wp:inline distT="0" distB="0" distL="0" distR="0">
                  <wp:extent cx="1009650" cy="1009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794" cy="1009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150FB" w:rsidRPr="003150FB" w:rsidRDefault="003150FB" w:rsidP="003150FB">
            <w:pPr>
              <w:bidi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3150FB">
              <w:rPr>
                <w:rFonts w:asciiTheme="minorBidi" w:hAnsiTheme="minorBidi" w:cs="B Nazanin"/>
                <w:b/>
                <w:bCs/>
                <w:sz w:val="16"/>
                <w:szCs w:val="16"/>
                <w:rtl/>
                <w:lang w:bidi="fa-IR"/>
              </w:rPr>
              <w:t>دانشگاه فنی و حرفه ای</w:t>
            </w:r>
          </w:p>
          <w:p w:rsidR="003150FB" w:rsidRDefault="003150FB" w:rsidP="003150FB">
            <w:pPr>
              <w:bidi/>
              <w:jc w:val="center"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150FB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  <w:lang w:bidi="fa-IR"/>
              </w:rPr>
              <w:t>دانشکده فنی شهید شمسی پور</w:t>
            </w:r>
          </w:p>
        </w:tc>
      </w:tr>
    </w:tbl>
    <w:p w:rsidR="003150FB" w:rsidRPr="003150FB" w:rsidRDefault="003150FB" w:rsidP="003150FB">
      <w:pPr>
        <w:bidi/>
        <w:spacing w:after="0" w:line="240" w:lineRule="auto"/>
        <w:jc w:val="lowKashida"/>
        <w:rPr>
          <w:rFonts w:asciiTheme="minorBidi" w:hAnsiTheme="minorBidi" w:cs="B Nazanin"/>
          <w:sz w:val="24"/>
          <w:szCs w:val="24"/>
          <w:rtl/>
          <w:lang w:bidi="fa-IR"/>
        </w:rPr>
      </w:pPr>
    </w:p>
    <w:p w:rsidR="00CC6D23" w:rsidRPr="003150FB" w:rsidRDefault="00CC6D23" w:rsidP="003150FB">
      <w:pPr>
        <w:bidi/>
        <w:spacing w:after="0" w:line="240" w:lineRule="auto"/>
        <w:jc w:val="lowKashida"/>
        <w:rPr>
          <w:rFonts w:asciiTheme="minorBidi" w:hAnsiTheme="minorBidi" w:cs="B Nazanin"/>
          <w:sz w:val="24"/>
          <w:szCs w:val="24"/>
          <w:rtl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اینجانب</w:t>
      </w:r>
      <w:r w:rsidR="00E62562"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 ...........................</w:t>
      </w:r>
      <w:r w:rsidR="007E19E3" w:rsidRPr="003150FB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</w:t>
      </w:r>
      <w:r w:rsidR="007E19E3"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 </w:t>
      </w: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فرزند .........</w:t>
      </w:r>
      <w:r w:rsidR="007E19E3" w:rsidRPr="003150FB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   به شماره کد ملی </w:t>
      </w: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......... </w:t>
      </w:r>
      <w:r w:rsidR="007E19E3" w:rsidRPr="003150FB">
        <w:rPr>
          <w:rFonts w:asciiTheme="minorBidi" w:hAnsiTheme="minorBidi" w:cs="B Nazanin" w:hint="cs"/>
          <w:sz w:val="24"/>
          <w:szCs w:val="24"/>
          <w:rtl/>
          <w:lang w:bidi="fa-IR"/>
        </w:rPr>
        <w:t xml:space="preserve">        </w:t>
      </w: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رشته .....................................</w:t>
      </w:r>
    </w:p>
    <w:p w:rsidR="00CC6D23" w:rsidRPr="003150FB" w:rsidRDefault="00CC6D23" w:rsidP="00FC3F71">
      <w:pPr>
        <w:bidi/>
        <w:spacing w:after="0" w:line="240" w:lineRule="auto"/>
        <w:jc w:val="lowKashida"/>
        <w:rPr>
          <w:rFonts w:asciiTheme="minorBidi" w:hAnsiTheme="minorBidi" w:cs="B Nazanin"/>
          <w:sz w:val="24"/>
          <w:szCs w:val="24"/>
          <w:rtl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شماره دانشجویی ...............................             مقطع: کاردانی</w:t>
      </w:r>
      <w:sdt>
        <w:sdtPr>
          <w:rPr>
            <w:rFonts w:cs="B Nazanin"/>
            <w:rtl/>
          </w:rPr>
          <w:id w:val="-7349321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3F71">
            <w:rPr>
              <w:rFonts w:ascii="Segoe UI Symbol" w:eastAsia="MS Gothic" w:hAnsi="Segoe UI Symbol" w:cs="Segoe UI Symbol" w:hint="cs"/>
              <w:rtl/>
            </w:rPr>
            <w:t>☐</w:t>
          </w:r>
        </w:sdtContent>
      </w:sdt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          دوره: روزانه </w:t>
      </w:r>
      <w:sdt>
        <w:sdtPr>
          <w:rPr>
            <w:rFonts w:cs="B Nazanin"/>
            <w:rtl/>
          </w:rPr>
          <w:id w:val="467092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3F71">
            <w:rPr>
              <w:rFonts w:ascii="Segoe UI Symbol" w:eastAsia="MS Gothic" w:hAnsi="Segoe UI Symbol" w:cs="Segoe UI Symbol" w:hint="cs"/>
              <w:rtl/>
            </w:rPr>
            <w:t>☐</w:t>
          </w:r>
        </w:sdtContent>
      </w:sdt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                  شبانه</w:t>
      </w:r>
      <w:sdt>
        <w:sdtPr>
          <w:rPr>
            <w:rFonts w:cs="B Nazanin"/>
            <w:rtl/>
          </w:rPr>
          <w:id w:val="-17783171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3F71">
            <w:rPr>
              <w:rFonts w:ascii="Segoe UI Symbol" w:eastAsia="MS Gothic" w:hAnsi="Segoe UI Symbol" w:cs="Segoe UI Symbol" w:hint="cs"/>
              <w:rtl/>
            </w:rPr>
            <w:t>☐</w:t>
          </w:r>
        </w:sdtContent>
      </w:sdt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  </w:t>
      </w:r>
    </w:p>
    <w:p w:rsidR="003150FB" w:rsidRDefault="00CC6D23" w:rsidP="003150FB">
      <w:pPr>
        <w:bidi/>
        <w:spacing w:after="0" w:line="240" w:lineRule="auto"/>
        <w:jc w:val="lowKashida"/>
        <w:rPr>
          <w:rFonts w:asciiTheme="minorBidi" w:hAnsiTheme="minorBidi" w:cs="B Nazanin"/>
          <w:sz w:val="24"/>
          <w:szCs w:val="24"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تعهد می نمایم:</w:t>
      </w:r>
      <w:r w:rsidR="00B66F90"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 </w:t>
      </w:r>
    </w:p>
    <w:p w:rsidR="003150FB" w:rsidRDefault="00B66F90" w:rsidP="003150FB">
      <w:pPr>
        <w:pStyle w:val="ListParagraph"/>
        <w:numPr>
          <w:ilvl w:val="0"/>
          <w:numId w:val="1"/>
        </w:numPr>
        <w:bidi/>
        <w:spacing w:after="0" w:line="240" w:lineRule="auto"/>
        <w:ind w:left="360"/>
        <w:jc w:val="lowKashida"/>
        <w:rPr>
          <w:rFonts w:asciiTheme="minorBidi" w:hAnsiTheme="minorBidi" w:cs="B Nazanin"/>
          <w:sz w:val="24"/>
          <w:szCs w:val="24"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منطبق بر دستورالعمل های وزارتی و ضوابط دانشگاه فنی و حرفه ای رعایت نمایم.</w:t>
      </w:r>
    </w:p>
    <w:p w:rsidR="003150FB" w:rsidRDefault="006B6D96" w:rsidP="003150FB">
      <w:pPr>
        <w:pStyle w:val="ListParagraph"/>
        <w:numPr>
          <w:ilvl w:val="0"/>
          <w:numId w:val="1"/>
        </w:numPr>
        <w:bidi/>
        <w:spacing w:after="0" w:line="240" w:lineRule="auto"/>
        <w:ind w:left="270" w:hanging="270"/>
        <w:jc w:val="lowKashida"/>
        <w:rPr>
          <w:rFonts w:asciiTheme="minorBidi" w:hAnsiTheme="minorBidi" w:cs="B Nazanin"/>
          <w:sz w:val="24"/>
          <w:szCs w:val="24"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 تمامی ضوابط و مقرارت انضباطی در محیط دانشگاه اعم از خوابگاه، محوطه های دانشگاه، محیط های ورزشی، آموزشی، رفاهی و ... همچون ممنوعیت استعمال دخانیات و هر گونه مواد دخانی و اجتناب از پوشش و آرایش نامناسب و روابط غیرمتعارف بین دختر و پسر و عدم شرکت در تجمعات غیرقانونی و سیاسی را رعایت نمایم.</w:t>
      </w:r>
    </w:p>
    <w:p w:rsidR="003150FB" w:rsidRDefault="005B48FB" w:rsidP="003150FB">
      <w:pPr>
        <w:pStyle w:val="ListParagraph"/>
        <w:numPr>
          <w:ilvl w:val="0"/>
          <w:numId w:val="1"/>
        </w:numPr>
        <w:bidi/>
        <w:spacing w:after="0" w:line="240" w:lineRule="auto"/>
        <w:ind w:left="270" w:hanging="270"/>
        <w:jc w:val="lowKashida"/>
        <w:rPr>
          <w:rFonts w:asciiTheme="minorBidi" w:hAnsiTheme="minorBidi" w:cs="B Nazanin"/>
          <w:sz w:val="24"/>
          <w:szCs w:val="24"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در حفظ و نگهداری کلیه مواد و تجهیزاتی که دائما یا موقتا جهت فعالیت های آموزشی، پژوهشی، فرهنگی و ورزشی در اختیار اینجانب قرار می گیرند کوشا بوده و در صورت اثبات قصور یا تقصیر جبران خسارت نمایم.</w:t>
      </w:r>
    </w:p>
    <w:p w:rsidR="003150FB" w:rsidRDefault="00F67462" w:rsidP="003150FB">
      <w:pPr>
        <w:pStyle w:val="ListParagraph"/>
        <w:numPr>
          <w:ilvl w:val="0"/>
          <w:numId w:val="1"/>
        </w:numPr>
        <w:bidi/>
        <w:spacing w:after="0" w:line="240" w:lineRule="auto"/>
        <w:ind w:left="270" w:hanging="270"/>
        <w:jc w:val="lowKashida"/>
        <w:rPr>
          <w:rFonts w:asciiTheme="minorBidi" w:hAnsiTheme="minorBidi" w:cs="B Nazanin"/>
          <w:sz w:val="24"/>
          <w:szCs w:val="24"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در هیچ یک از احزاب، گروهها و جریانات سیاسی و شرکت های هرمی غیرقانونی در کشور، استان محل تحصیل و محل سکونت عضویت و فعالیت نداشته و در نشست ها و تجمعات آنها نیز شرکت ننمایم.</w:t>
      </w:r>
    </w:p>
    <w:p w:rsidR="003150FB" w:rsidRDefault="006F02DA" w:rsidP="003150FB">
      <w:pPr>
        <w:pStyle w:val="ListParagraph"/>
        <w:numPr>
          <w:ilvl w:val="0"/>
          <w:numId w:val="1"/>
        </w:numPr>
        <w:bidi/>
        <w:spacing w:after="0" w:line="240" w:lineRule="auto"/>
        <w:ind w:left="270" w:hanging="270"/>
        <w:jc w:val="lowKashida"/>
        <w:rPr>
          <w:rFonts w:asciiTheme="minorBidi" w:hAnsiTheme="minorBidi" w:cs="B Nazanin"/>
          <w:sz w:val="24"/>
          <w:szCs w:val="24"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در صورت تعهدات مالی به دانشگاه از جمله شهریه اجاره های خوابگاه و هر نوع وام و ... که در قبال فعالیت های آموزشی، رفاهی و اردویی پذیرفته باشم، به آنها پایبند بوده و در مدت تعیین شده برای پرداخت آنها اقدام نمایم.</w:t>
      </w:r>
    </w:p>
    <w:p w:rsidR="003150FB" w:rsidRDefault="00C702EB" w:rsidP="003150FB">
      <w:pPr>
        <w:pStyle w:val="ListParagraph"/>
        <w:numPr>
          <w:ilvl w:val="0"/>
          <w:numId w:val="1"/>
        </w:numPr>
        <w:bidi/>
        <w:spacing w:after="0" w:line="240" w:lineRule="auto"/>
        <w:ind w:left="270" w:hanging="270"/>
        <w:jc w:val="lowKashida"/>
        <w:rPr>
          <w:rFonts w:asciiTheme="minorBidi" w:hAnsiTheme="minorBidi" w:cs="B Nazanin"/>
          <w:sz w:val="24"/>
          <w:szCs w:val="24"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در صورت تمایل به عضویت و فعالیت در برنامه های فوق برنامه</w:t>
      </w:r>
      <w:r w:rsidR="00E62562"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 </w:t>
      </w: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(فرهنگی، هنری، سیاسی در چارچوب مقررات دانشگاه، اجتماعی، ورزشی، علمی و ...) در کانون</w:t>
      </w:r>
      <w:r w:rsidR="009227EF"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 تشکل سیاسی، انجمن علمی، ورزشی دانشگاه متعهد می گردم و کلیه مقررات مربوط به عضویت و فعالیت در آنها را پذیرفته و تا پایان عضویت و فعالیت به آنها وفادار باشم.</w:t>
      </w:r>
    </w:p>
    <w:p w:rsidR="003150FB" w:rsidRDefault="00DE3BDC" w:rsidP="003150FB">
      <w:pPr>
        <w:pStyle w:val="ListParagraph"/>
        <w:numPr>
          <w:ilvl w:val="0"/>
          <w:numId w:val="1"/>
        </w:numPr>
        <w:bidi/>
        <w:spacing w:after="0" w:line="240" w:lineRule="auto"/>
        <w:ind w:left="270" w:hanging="270"/>
        <w:jc w:val="lowKashida"/>
        <w:rPr>
          <w:rFonts w:asciiTheme="minorBidi" w:hAnsiTheme="minorBidi" w:cs="B Nazanin"/>
          <w:sz w:val="24"/>
          <w:szCs w:val="24"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دانشگاه مجاز است در هر زمینه تحصیلی، اخلاقی، سیاسی و ... که لازم بداند والدین اینجانب را در جریان موضوع مدنظر قرار دهد و متقابلا به هر سوال یا درخواست والدین در زمینه نحوه حضور، تحصیل، وضعیت اخلاقی و سیاسی فرزندشان</w:t>
      </w:r>
      <w:r w:rsidR="00CA58C4"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 اطلاعات لازم را در اختیار آنها بگذارد.</w:t>
      </w:r>
    </w:p>
    <w:p w:rsidR="003150FB" w:rsidRDefault="00CC335B" w:rsidP="003150FB">
      <w:pPr>
        <w:pStyle w:val="ListParagraph"/>
        <w:numPr>
          <w:ilvl w:val="0"/>
          <w:numId w:val="1"/>
        </w:numPr>
        <w:bidi/>
        <w:spacing w:after="0" w:line="240" w:lineRule="auto"/>
        <w:ind w:left="270" w:hanging="270"/>
        <w:jc w:val="lowKashida"/>
        <w:rPr>
          <w:rFonts w:asciiTheme="minorBidi" w:hAnsiTheme="minorBidi" w:cs="B Nazanin"/>
          <w:sz w:val="24"/>
          <w:szCs w:val="24"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کارت دانشجویی خود را همیشه همراه داشته و از ارائه آن به مقامات مسئول در دانشگاه از جمله: نگهبانان، مسئولین اداره انتظامات و مراقبین امتحانی خودداری نکنم و این موضوع را امری عادی بدانم.</w:t>
      </w:r>
    </w:p>
    <w:p w:rsidR="003150FB" w:rsidRDefault="00A163CC" w:rsidP="003150FB">
      <w:pPr>
        <w:pStyle w:val="ListParagraph"/>
        <w:numPr>
          <w:ilvl w:val="0"/>
          <w:numId w:val="1"/>
        </w:numPr>
        <w:bidi/>
        <w:spacing w:after="0" w:line="240" w:lineRule="auto"/>
        <w:ind w:left="270" w:hanging="270"/>
        <w:jc w:val="lowKashida"/>
        <w:rPr>
          <w:rFonts w:asciiTheme="minorBidi" w:hAnsiTheme="minorBidi" w:cs="B Nazanin"/>
          <w:sz w:val="24"/>
          <w:szCs w:val="24"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کلیه اطلاعات درخواستی دانشگاه را دقیق و صحیح در اختیار دانشگاه قرار دهم.</w:t>
      </w:r>
    </w:p>
    <w:p w:rsidR="00A163CC" w:rsidRPr="003150FB" w:rsidRDefault="000525D4" w:rsidP="003150FB">
      <w:pPr>
        <w:pStyle w:val="ListParagraph"/>
        <w:numPr>
          <w:ilvl w:val="0"/>
          <w:numId w:val="1"/>
        </w:numPr>
        <w:tabs>
          <w:tab w:val="right" w:pos="360"/>
        </w:tabs>
        <w:bidi/>
        <w:spacing w:after="0" w:line="240" w:lineRule="auto"/>
        <w:ind w:left="270" w:hanging="270"/>
        <w:jc w:val="lowKashida"/>
        <w:rPr>
          <w:rFonts w:asciiTheme="minorBidi" w:hAnsiTheme="minorBidi" w:cs="B Nazanin"/>
          <w:sz w:val="24"/>
          <w:szCs w:val="24"/>
          <w:rtl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در صورت تخلف و نقص تعهدات مذکور، دانشگاه می تواند از روند تحصیل اینجانب جلوگیری و مطابق مقررات و ضوابط دانشگاه با من عمل نماید و مسئولیت عواقب این تخلفات بر عهده اینجانب است.</w:t>
      </w:r>
    </w:p>
    <w:p w:rsidR="00856DDF" w:rsidRPr="003150FB" w:rsidRDefault="00856DDF" w:rsidP="00E62562">
      <w:pPr>
        <w:bidi/>
        <w:spacing w:after="0" w:line="240" w:lineRule="auto"/>
        <w:jc w:val="lowKashida"/>
        <w:rPr>
          <w:rFonts w:asciiTheme="minorBidi" w:hAnsiTheme="minorBidi" w:cs="B Nazanin"/>
          <w:sz w:val="24"/>
          <w:szCs w:val="24"/>
          <w:rtl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11. از آوردن افراد غیر دانشجو و دانشجوی سایر دانشگاهها به دانشگاه و خوابگاه به عنوان میهمان خودداری نمایم.</w:t>
      </w:r>
    </w:p>
    <w:p w:rsidR="00E62562" w:rsidRPr="003150FB" w:rsidRDefault="00E62562" w:rsidP="00E62562">
      <w:pPr>
        <w:bidi/>
        <w:spacing w:after="0" w:line="240" w:lineRule="auto"/>
        <w:jc w:val="lowKashida"/>
        <w:rPr>
          <w:rFonts w:asciiTheme="minorBidi" w:hAnsiTheme="minorBidi" w:cs="B Nazanin"/>
          <w:sz w:val="24"/>
          <w:szCs w:val="24"/>
          <w:rtl/>
          <w:lang w:bidi="fa-IR"/>
        </w:rPr>
      </w:pPr>
    </w:p>
    <w:p w:rsidR="0088172D" w:rsidRPr="003150FB" w:rsidRDefault="00B853A1" w:rsidP="003150FB">
      <w:pPr>
        <w:bidi/>
        <w:spacing w:after="0" w:line="240" w:lineRule="auto"/>
        <w:jc w:val="lowKashida"/>
        <w:rPr>
          <w:rFonts w:asciiTheme="minorBidi" w:hAnsiTheme="minorBidi" w:cs="B Nazanin"/>
          <w:sz w:val="24"/>
          <w:szCs w:val="24"/>
          <w:rtl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آدرس محل سکونت والدین</w:t>
      </w:r>
      <w:r w:rsidR="0088172D" w:rsidRPr="003150FB">
        <w:rPr>
          <w:rFonts w:asciiTheme="minorBidi" w:hAnsiTheme="minorBidi" w:cs="B Nazanin"/>
          <w:sz w:val="24"/>
          <w:szCs w:val="24"/>
          <w:rtl/>
          <w:lang w:bidi="fa-IR"/>
        </w:rPr>
        <w:t xml:space="preserve">: </w:t>
      </w: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........................................................................................................................</w:t>
      </w:r>
      <w:r w:rsidR="003150FB">
        <w:rPr>
          <w:rFonts w:asciiTheme="minorBidi" w:hAnsiTheme="minorBidi" w:cs="B Nazanin" w:hint="cs"/>
          <w:sz w:val="24"/>
          <w:szCs w:val="24"/>
          <w:rtl/>
          <w:lang w:bidi="fa-IR"/>
        </w:rPr>
        <w:t>..............</w:t>
      </w:r>
    </w:p>
    <w:p w:rsidR="0065575F" w:rsidRPr="003150FB" w:rsidRDefault="0088172D" w:rsidP="003150FB">
      <w:pPr>
        <w:bidi/>
        <w:spacing w:after="0" w:line="240" w:lineRule="auto"/>
        <w:jc w:val="lowKashida"/>
        <w:rPr>
          <w:rFonts w:asciiTheme="minorBidi" w:hAnsiTheme="minorBidi" w:cs="B Nazanin"/>
          <w:sz w:val="24"/>
          <w:szCs w:val="24"/>
          <w:rtl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شماره تلفن والدین: شماره منزل: .......................................</w:t>
      </w:r>
      <w:r w:rsidR="0065575F" w:rsidRPr="003150FB">
        <w:rPr>
          <w:rFonts w:asciiTheme="minorBidi" w:hAnsiTheme="minorBidi" w:cs="B Nazanin"/>
          <w:sz w:val="24"/>
          <w:szCs w:val="24"/>
          <w:rtl/>
          <w:lang w:bidi="fa-IR"/>
        </w:rPr>
        <w:t>تلفن همراه: .............................................................</w:t>
      </w:r>
      <w:r w:rsidR="003150FB">
        <w:rPr>
          <w:rFonts w:asciiTheme="minorBidi" w:hAnsiTheme="minorBidi" w:cs="B Nazanin" w:hint="cs"/>
          <w:sz w:val="24"/>
          <w:szCs w:val="24"/>
          <w:rtl/>
          <w:lang w:bidi="fa-IR"/>
        </w:rPr>
        <w:t>..</w:t>
      </w:r>
    </w:p>
    <w:p w:rsidR="005078EB" w:rsidRPr="003150FB" w:rsidRDefault="005078EB" w:rsidP="003150FB">
      <w:pPr>
        <w:bidi/>
        <w:spacing w:after="0" w:line="240" w:lineRule="auto"/>
        <w:jc w:val="lowKashida"/>
        <w:rPr>
          <w:rFonts w:asciiTheme="minorBidi" w:hAnsiTheme="minorBidi" w:cs="B Nazanin"/>
          <w:sz w:val="24"/>
          <w:szCs w:val="24"/>
          <w:rtl/>
          <w:lang w:bidi="fa-IR"/>
        </w:rPr>
      </w:pPr>
      <w:r w:rsidRPr="003150FB">
        <w:rPr>
          <w:rFonts w:asciiTheme="minorBidi" w:hAnsiTheme="minorBidi" w:cs="B Nazanin"/>
          <w:sz w:val="24"/>
          <w:szCs w:val="24"/>
          <w:rtl/>
          <w:lang w:bidi="fa-IR"/>
        </w:rPr>
        <w:t>شماره تلفن همراه دانشجو: .........................................................................................................................</w:t>
      </w:r>
      <w:r w:rsidR="003150FB">
        <w:rPr>
          <w:rFonts w:asciiTheme="minorBidi" w:hAnsiTheme="minorBidi" w:cs="B Nazanin" w:hint="cs"/>
          <w:sz w:val="24"/>
          <w:szCs w:val="24"/>
          <w:rtl/>
          <w:lang w:bidi="fa-IR"/>
        </w:rPr>
        <w:t>...............</w:t>
      </w:r>
    </w:p>
    <w:p w:rsidR="00B853A1" w:rsidRPr="00335C84" w:rsidRDefault="005078EB" w:rsidP="00335C84">
      <w:pPr>
        <w:bidi/>
        <w:spacing w:line="240" w:lineRule="auto"/>
        <w:ind w:left="-270"/>
        <w:jc w:val="lowKashida"/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</w:pPr>
      <w:r w:rsidRPr="00335C84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 xml:space="preserve">امضا و اثر انگشت ولی دانشجو:             </w:t>
      </w:r>
      <w:r w:rsidR="003150FB" w:rsidRPr="00335C84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>ت</w:t>
      </w:r>
      <w:r w:rsidRPr="00335C84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 xml:space="preserve">اریخ:       </w:t>
      </w:r>
      <w:r w:rsidR="003150FB" w:rsidRPr="00335C84">
        <w:rPr>
          <w:rFonts w:asciiTheme="minorBidi" w:hAnsiTheme="minorBidi" w:cs="B Nazanin" w:hint="cs"/>
          <w:b/>
          <w:bCs/>
          <w:sz w:val="24"/>
          <w:szCs w:val="24"/>
          <w:rtl/>
          <w:lang w:bidi="fa-IR"/>
        </w:rPr>
        <w:t xml:space="preserve">                             </w:t>
      </w:r>
      <w:r w:rsidRPr="00335C84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 xml:space="preserve">         امضاو اثر انگشت دانشجو:                 تاریخ:</w:t>
      </w:r>
      <w:r w:rsidR="0065575F" w:rsidRPr="00335C84">
        <w:rPr>
          <w:rFonts w:asciiTheme="minorBidi" w:hAnsiTheme="minorBidi" w:cs="B Nazanin"/>
          <w:b/>
          <w:bCs/>
          <w:sz w:val="24"/>
          <w:szCs w:val="24"/>
          <w:rtl/>
          <w:lang w:bidi="fa-IR"/>
        </w:rPr>
        <w:t xml:space="preserve">      </w:t>
      </w:r>
    </w:p>
    <w:sectPr w:rsidR="00B853A1" w:rsidRPr="00335C84" w:rsidSect="00335C84">
      <w:pgSz w:w="12240" w:h="15840"/>
      <w:pgMar w:top="1440" w:right="1440" w:bottom="1170" w:left="117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46DCA"/>
    <w:multiLevelType w:val="hybridMultilevel"/>
    <w:tmpl w:val="009CC512"/>
    <w:lvl w:ilvl="0" w:tplc="7F125D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D23"/>
    <w:rsid w:val="000525D4"/>
    <w:rsid w:val="00147243"/>
    <w:rsid w:val="00254EA5"/>
    <w:rsid w:val="003150FB"/>
    <w:rsid w:val="00335C84"/>
    <w:rsid w:val="003A1F3F"/>
    <w:rsid w:val="005078EB"/>
    <w:rsid w:val="005B48FB"/>
    <w:rsid w:val="0065575F"/>
    <w:rsid w:val="006B6D96"/>
    <w:rsid w:val="006F02DA"/>
    <w:rsid w:val="007E19E3"/>
    <w:rsid w:val="00856DDF"/>
    <w:rsid w:val="0088172D"/>
    <w:rsid w:val="008D19F6"/>
    <w:rsid w:val="009227EF"/>
    <w:rsid w:val="00A163CC"/>
    <w:rsid w:val="00A37F44"/>
    <w:rsid w:val="00B66F90"/>
    <w:rsid w:val="00B853A1"/>
    <w:rsid w:val="00B92643"/>
    <w:rsid w:val="00BF2B52"/>
    <w:rsid w:val="00C702EB"/>
    <w:rsid w:val="00CA58C4"/>
    <w:rsid w:val="00CC335B"/>
    <w:rsid w:val="00CC6D23"/>
    <w:rsid w:val="00DE3BDC"/>
    <w:rsid w:val="00E62562"/>
    <w:rsid w:val="00F67462"/>
    <w:rsid w:val="00FC3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08AA3ECA-CBD0-47E7-B173-4BDF527AA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6F90"/>
    <w:pPr>
      <w:ind w:left="720"/>
      <w:contextualSpacing/>
    </w:pPr>
  </w:style>
  <w:style w:type="table" w:styleId="TableGrid">
    <w:name w:val="Table Grid"/>
    <w:basedOn w:val="TableNormal"/>
    <w:uiPriority w:val="59"/>
    <w:rsid w:val="00315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B405E-A7FA-4256-8BCB-39AC7F124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S.Amiri</dc:creator>
  <cp:lastModifiedBy>Tayebeh Hajitaher</cp:lastModifiedBy>
  <cp:revision>25</cp:revision>
  <cp:lastPrinted>2019-09-15T20:17:00Z</cp:lastPrinted>
  <dcterms:created xsi:type="dcterms:W3CDTF">2019-09-15T18:50:00Z</dcterms:created>
  <dcterms:modified xsi:type="dcterms:W3CDTF">2019-09-15T20:59:00Z</dcterms:modified>
</cp:coreProperties>
</file>